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Bonjour,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Comme évoqué par téléphone, je me suis organisé pour pouvoir passer un cours le mardi soir.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Je suis donc en mesure de proposer aux adhérents de votre association 2 cours à partir de septembre: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- lundi de 14h30 à 15h30 au lac de Chambray-les-Tours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- mardi de 18h à 19h15 au lac de Tours et sur l'île Balzac.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Dans les 2 cas, le tarif est de 8€ la séance ou 60€ les 10. La location des bâtons étant offerte pour ceux qui n'en possèdent pas.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Je vous laisse donc en informer vos adhérents ou leur transmettre mes coordonnées :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MILLET Gaël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06.99.52.30.23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hyperlink r:id="rId4" w:tgtFrame="_blank" w:history="1">
        <w:r w:rsidRPr="00C459CB">
          <w:rPr>
            <w:rFonts w:ascii="Times New Roman" w:eastAsia="Times New Roman" w:hAnsi="Times New Roman" w:cs="Times New Roman"/>
            <w:color w:val="444444"/>
            <w:sz w:val="24"/>
            <w:szCs w:val="24"/>
            <w:lang w:eastAsia="fr-FR"/>
          </w:rPr>
          <w:t>gael.millet37@gmail.com</w:t>
        </w:r>
      </w:hyperlink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Pour ce qui est de la participation de l'association à l'achat des cartes (10€) afin que je leur déduise à l'achat. </w:t>
      </w:r>
      <w:proofErr w:type="gramStart"/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Doivent-elle</w:t>
      </w:r>
      <w:proofErr w:type="gramEnd"/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me présenter une carte d'adhérent ?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Je reste toutefois à disposition cet été pour discuter de cette mise en place. En espérant pouvoir contenter tout le monde avec cette formule.</w:t>
      </w: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br/>
      </w: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br/>
        <w:t>Cordialement.</w:t>
      </w:r>
    </w:p>
    <w:p w:rsidR="00C459CB" w:rsidRPr="00C459CB" w:rsidRDefault="00C459CB" w:rsidP="00C459CB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C459CB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br/>
        <w:t>MILLET Gaël</w:t>
      </w:r>
    </w:p>
    <w:p w:rsidR="00FF778A" w:rsidRDefault="00FF778A"/>
    <w:sectPr w:rsidR="00FF778A" w:rsidSect="00FF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459CB"/>
    <w:rsid w:val="00C459CB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59CB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3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8" w:space="0" w:color="CCCCCC"/>
                <w:bottom w:val="single" w:sz="18" w:space="0" w:color="CCCCCC"/>
                <w:right w:val="single" w:sz="18" w:space="0" w:color="CCCCCC"/>
              </w:divBdr>
              <w:divsChild>
                <w:div w:id="1344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6" w:color="CCCCCC"/>
                    <w:right w:val="none" w:sz="0" w:space="0" w:color="auto"/>
                  </w:divBdr>
                  <w:divsChild>
                    <w:div w:id="357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1p.orange.fr/webmail/fr_FR/read.html?FOLDER=SF_INBOX&amp;IDMSG=20229&amp;check=&amp;SORTBY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1</cp:revision>
  <dcterms:created xsi:type="dcterms:W3CDTF">2016-07-23T09:54:00Z</dcterms:created>
  <dcterms:modified xsi:type="dcterms:W3CDTF">2016-07-23T09:55:00Z</dcterms:modified>
</cp:coreProperties>
</file>